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Axsome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2,649,256.00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2,736,503.00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2,736,503.00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Axsome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WORLD TRADE CENTER, 29TH FLOOR NEW YORK NY 10007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2736503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2649256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2736503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Axsome Therapeutics, Inc.. No one person's interest in the common stock of Axsome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1508</Words>
  <Characters>8001</Characters>
  <CharactersWithSpaces>9452</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